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C32" w:rsidRPr="00C73C32" w:rsidRDefault="00C73C32" w:rsidP="00C73C32">
      <w:pPr>
        <w:jc w:val="left"/>
        <w:rPr>
          <w:rFonts w:ascii="黑体" w:eastAsia="黑体" w:hAnsi="楷体"/>
          <w:sz w:val="32"/>
          <w:szCs w:val="32"/>
        </w:rPr>
      </w:pPr>
      <w:r w:rsidRPr="00C73C32">
        <w:rPr>
          <w:rFonts w:ascii="黑体" w:eastAsia="黑体" w:hAnsi="楷体" w:hint="eastAsia"/>
          <w:sz w:val="32"/>
          <w:szCs w:val="32"/>
        </w:rPr>
        <w:t>附件2</w:t>
      </w:r>
    </w:p>
    <w:p w:rsidR="00237F41" w:rsidRPr="00C73C32" w:rsidRDefault="00D00F18" w:rsidP="00C73C32">
      <w:pPr>
        <w:jc w:val="center"/>
        <w:rPr>
          <w:rFonts w:ascii="方正小标宋简体" w:eastAsia="方正小标宋简体" w:hAnsi="楷体"/>
          <w:sz w:val="44"/>
          <w:szCs w:val="44"/>
        </w:rPr>
      </w:pPr>
      <w:r>
        <w:rPr>
          <w:rFonts w:ascii="方正小标宋简体" w:eastAsia="方正小标宋简体" w:hAnsi="楷体" w:hint="eastAsia"/>
          <w:sz w:val="44"/>
          <w:szCs w:val="44"/>
        </w:rPr>
        <w:t>生产企业</w:t>
      </w:r>
      <w:r w:rsidR="00237F41" w:rsidRPr="00C73C32">
        <w:rPr>
          <w:rFonts w:ascii="方正小标宋简体" w:eastAsia="方正小标宋简体" w:hAnsi="楷体" w:hint="eastAsia"/>
          <w:sz w:val="44"/>
          <w:szCs w:val="44"/>
        </w:rPr>
        <w:t>基本情况一览表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3364"/>
        <w:gridCol w:w="321"/>
        <w:gridCol w:w="954"/>
        <w:gridCol w:w="322"/>
        <w:gridCol w:w="1843"/>
      </w:tblGrid>
      <w:tr w:rsidR="00F535EA" w:rsidRPr="00262CB7" w:rsidTr="00252F62">
        <w:trPr>
          <w:trHeight w:val="54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5EA" w:rsidRPr="00262CB7" w:rsidRDefault="00F535EA" w:rsidP="00405906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企业名称（加盖鲜章）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5EA" w:rsidRPr="00262CB7" w:rsidRDefault="00F535EA" w:rsidP="00D00F18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</w:tr>
      <w:tr w:rsidR="00237F41" w:rsidRPr="00262CB7" w:rsidTr="00237F41">
        <w:trPr>
          <w:trHeight w:val="54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774B69" w:rsidP="00405906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营业执照注册号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237F41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联系电话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</w:tr>
      <w:tr w:rsidR="00237F41" w:rsidRPr="00262CB7" w:rsidTr="00237F41">
        <w:trPr>
          <w:trHeight w:val="54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F535EA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生产许可证号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到期日期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ind w:rightChars="-23" w:right="-48"/>
              <w:jc w:val="center"/>
              <w:rPr>
                <w:rFonts w:ascii="楷体" w:eastAsia="楷体" w:hAnsi="楷体"/>
                <w:szCs w:val="21"/>
              </w:rPr>
            </w:pPr>
          </w:p>
        </w:tc>
      </w:tr>
      <w:tr w:rsidR="00237F41" w:rsidRPr="00262CB7" w:rsidTr="00237F41">
        <w:trPr>
          <w:trHeight w:val="54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774B69" w:rsidP="00405906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企业地址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注册资金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</w:tr>
      <w:tr w:rsidR="00237F41" w:rsidRPr="00262CB7" w:rsidTr="00C73C32">
        <w:trPr>
          <w:trHeight w:val="273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D00F18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生产经营许可证</w:t>
            </w:r>
            <w:r w:rsidR="00D00F18">
              <w:rPr>
                <w:rFonts w:ascii="楷体" w:eastAsia="楷体" w:hAnsi="楷体" w:hint="eastAsia"/>
                <w:szCs w:val="21"/>
              </w:rPr>
              <w:t>范围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41" w:rsidRPr="00262CB7" w:rsidRDefault="00237F41" w:rsidP="00237F41">
            <w:pPr>
              <w:rPr>
                <w:rFonts w:ascii="楷体" w:eastAsia="楷体" w:hAnsi="楷体"/>
                <w:szCs w:val="21"/>
              </w:rPr>
            </w:pPr>
          </w:p>
        </w:tc>
      </w:tr>
      <w:tr w:rsidR="00237F41" w:rsidRPr="00262CB7" w:rsidTr="00C73C32">
        <w:trPr>
          <w:trHeight w:val="353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Default="00237F41" w:rsidP="00262CB7">
            <w:pPr>
              <w:jc w:val="center"/>
              <w:rPr>
                <w:rFonts w:ascii="楷体" w:eastAsia="楷体" w:hAnsi="楷体" w:hint="eastAsia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主要相关业绩</w:t>
            </w:r>
            <w:r w:rsidR="00262CB7">
              <w:rPr>
                <w:rFonts w:ascii="楷体" w:eastAsia="楷体" w:hAnsi="楷体" w:hint="eastAsia"/>
                <w:szCs w:val="21"/>
              </w:rPr>
              <w:t>情况</w:t>
            </w:r>
          </w:p>
          <w:p w:rsidR="00F535EA" w:rsidRPr="00262CB7" w:rsidRDefault="00F535EA" w:rsidP="00262CB7">
            <w:pPr>
              <w:jc w:val="center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(川内三甲医疗机构)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F41" w:rsidRPr="00262CB7" w:rsidRDefault="00237F41" w:rsidP="00F535EA">
            <w:pPr>
              <w:spacing w:line="324" w:lineRule="auto"/>
              <w:ind w:leftChars="18" w:left="86" w:hangingChars="23" w:hanging="48"/>
              <w:rPr>
                <w:rFonts w:ascii="楷体" w:eastAsia="楷体" w:hAnsi="楷体"/>
                <w:szCs w:val="21"/>
              </w:rPr>
            </w:pPr>
          </w:p>
        </w:tc>
      </w:tr>
      <w:tr w:rsidR="00237F41" w:rsidRPr="00262CB7" w:rsidTr="00237F41">
        <w:trPr>
          <w:trHeight w:val="4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法定代表人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联系手机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</w:tr>
      <w:tr w:rsidR="00237F41" w:rsidRPr="00262CB7" w:rsidTr="00237F41">
        <w:trPr>
          <w:trHeight w:val="4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授权委托代表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身份证号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</w:tr>
      <w:tr w:rsidR="00237F41" w:rsidRPr="00262CB7" w:rsidTr="00237F41">
        <w:trPr>
          <w:trHeight w:val="4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联系邮箱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联系手机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</w:tr>
      <w:tr w:rsidR="00237F41" w:rsidRPr="00262CB7" w:rsidTr="00C73C32">
        <w:trPr>
          <w:trHeight w:val="1132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  <w:r w:rsidRPr="00262CB7">
              <w:rPr>
                <w:rFonts w:ascii="楷体" w:eastAsia="楷体" w:hAnsi="楷体" w:hint="eastAsia"/>
                <w:szCs w:val="21"/>
              </w:rPr>
              <w:t>其它需要说明的事项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F41" w:rsidRPr="00262CB7" w:rsidRDefault="00237F41" w:rsidP="00405906">
            <w:pPr>
              <w:jc w:val="center"/>
              <w:rPr>
                <w:rFonts w:ascii="楷体" w:eastAsia="楷体" w:hAnsi="楷体"/>
                <w:szCs w:val="21"/>
              </w:rPr>
            </w:pPr>
          </w:p>
        </w:tc>
      </w:tr>
    </w:tbl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5464" w:rsidRDefault="00695464" w:rsidP="00237F41">
      <w:r>
        <w:separator/>
      </w:r>
    </w:p>
  </w:endnote>
  <w:endnote w:type="continuationSeparator" w:id="1">
    <w:p w:rsidR="00695464" w:rsidRDefault="00695464" w:rsidP="00237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5464" w:rsidRDefault="00695464" w:rsidP="00237F41">
      <w:r>
        <w:separator/>
      </w:r>
    </w:p>
  </w:footnote>
  <w:footnote w:type="continuationSeparator" w:id="1">
    <w:p w:rsidR="00695464" w:rsidRDefault="00695464" w:rsidP="00237F4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080C23"/>
    <w:rsid w:val="00086D8A"/>
    <w:rsid w:val="000B0C96"/>
    <w:rsid w:val="002116F7"/>
    <w:rsid w:val="00237F41"/>
    <w:rsid w:val="00262CB7"/>
    <w:rsid w:val="002660BC"/>
    <w:rsid w:val="00323B43"/>
    <w:rsid w:val="003D37D8"/>
    <w:rsid w:val="00426133"/>
    <w:rsid w:val="004358AB"/>
    <w:rsid w:val="00502DFA"/>
    <w:rsid w:val="005303C3"/>
    <w:rsid w:val="005B15E9"/>
    <w:rsid w:val="00695464"/>
    <w:rsid w:val="007607EC"/>
    <w:rsid w:val="00774B69"/>
    <w:rsid w:val="00832734"/>
    <w:rsid w:val="008B7726"/>
    <w:rsid w:val="009E4E82"/>
    <w:rsid w:val="00C73C32"/>
    <w:rsid w:val="00D00F18"/>
    <w:rsid w:val="00D31D50"/>
    <w:rsid w:val="00F53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41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37F41"/>
    <w:pPr>
      <w:widowControl/>
      <w:pBdr>
        <w:bottom w:val="single" w:sz="6" w:space="1" w:color="auto"/>
      </w:pBdr>
      <w:tabs>
        <w:tab w:val="center" w:pos="4153"/>
        <w:tab w:val="right" w:pos="8306"/>
      </w:tabs>
      <w:adjustRightInd w:val="0"/>
      <w:snapToGrid w:val="0"/>
      <w:spacing w:after="200"/>
      <w:jc w:val="center"/>
    </w:pPr>
    <w:rPr>
      <w:rFonts w:ascii="Tahoma" w:eastAsia="微软雅黑" w:hAnsi="Tahoma" w:cstheme="minorBidi"/>
      <w:kern w:val="0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37F41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37F41"/>
    <w:pPr>
      <w:widowControl/>
      <w:tabs>
        <w:tab w:val="center" w:pos="4153"/>
        <w:tab w:val="right" w:pos="8306"/>
      </w:tabs>
      <w:adjustRightInd w:val="0"/>
      <w:snapToGrid w:val="0"/>
      <w:spacing w:after="200"/>
      <w:jc w:val="left"/>
    </w:pPr>
    <w:rPr>
      <w:rFonts w:ascii="Tahoma" w:eastAsia="微软雅黑" w:hAnsi="Tahoma" w:cstheme="minorBidi"/>
      <w:kern w:val="0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37F41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Song</cp:lastModifiedBy>
  <cp:revision>8</cp:revision>
  <dcterms:created xsi:type="dcterms:W3CDTF">2008-09-11T17:20:00Z</dcterms:created>
  <dcterms:modified xsi:type="dcterms:W3CDTF">2022-02-16T03:12:00Z</dcterms:modified>
</cp:coreProperties>
</file>